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D0" w:rsidRDefault="00D35337" w:rsidP="00AE5E25">
      <w:pPr>
        <w:spacing w:line="36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小班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美术</w:t>
      </w:r>
      <w:r w:rsidR="00AE5E25">
        <w:rPr>
          <w:rFonts w:ascii="黑体" w:eastAsia="黑体" w:hAnsi="黑体" w:cs="黑体" w:hint="eastAsia"/>
          <w:b/>
          <w:bCs/>
          <w:sz w:val="36"/>
          <w:szCs w:val="36"/>
        </w:rPr>
        <w:t>:彩色的雨滴</w:t>
      </w:r>
    </w:p>
    <w:p w:rsidR="000F79D0" w:rsidRDefault="00D35337" w:rsidP="00AE5E25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苏州市吴中区越溪实验小学附属幼儿园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蔡梦妍</w:t>
      </w:r>
      <w:r>
        <w:rPr>
          <w:rFonts w:ascii="宋体" w:eastAsia="宋体" w:hAnsi="宋体" w:cs="宋体" w:hint="eastAsia"/>
          <w:sz w:val="24"/>
        </w:rPr>
        <w:t xml:space="preserve"> </w:t>
      </w:r>
    </w:p>
    <w:p w:rsidR="000F79D0" w:rsidRDefault="00D35337" w:rsidP="00AE5E25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[</w:t>
      </w:r>
      <w:r>
        <w:rPr>
          <w:rFonts w:ascii="宋体" w:eastAsia="宋体" w:hAnsi="宋体" w:cs="宋体" w:hint="eastAsia"/>
          <w:b/>
          <w:bCs/>
          <w:sz w:val="24"/>
        </w:rPr>
        <w:t>教材简解</w:t>
      </w:r>
      <w:r>
        <w:rPr>
          <w:rFonts w:ascii="宋体" w:eastAsia="宋体" w:hAnsi="宋体" w:cs="宋体" w:hint="eastAsia"/>
          <w:b/>
          <w:bCs/>
          <w:sz w:val="24"/>
        </w:rPr>
        <w:t>]</w:t>
      </w:r>
    </w:p>
    <w:p w:rsidR="000F79D0" w:rsidRDefault="00D35337" w:rsidP="00AE5E2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《彩色的雨滴》是让孩子们利用自己的小手沾取不同颜色的颜料，并且把颜料点画在云朵下面。小班幼儿正处于对颜色感兴趣的年龄阶段，点画不同颜色的雨滴不仅可以让孩子们认识和掌握不同的颜色，也能锻炼幼儿的手眼协调能力。</w:t>
      </w:r>
    </w:p>
    <w:p w:rsidR="000F79D0" w:rsidRDefault="00D35337" w:rsidP="00AE5E25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[</w:t>
      </w:r>
      <w:r>
        <w:rPr>
          <w:rFonts w:ascii="宋体" w:eastAsia="宋体" w:hAnsi="宋体" w:cs="宋体" w:hint="eastAsia"/>
          <w:b/>
          <w:bCs/>
          <w:sz w:val="24"/>
        </w:rPr>
        <w:t>目标预设</w:t>
      </w:r>
      <w:r>
        <w:rPr>
          <w:rFonts w:ascii="宋体" w:eastAsia="宋体" w:hAnsi="宋体" w:cs="宋体" w:hint="eastAsia"/>
          <w:b/>
          <w:bCs/>
          <w:sz w:val="24"/>
        </w:rPr>
        <w:t>]</w:t>
      </w:r>
    </w:p>
    <w:p w:rsidR="000F79D0" w:rsidRDefault="00D35337" w:rsidP="00AE5E25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认识各种颜色，并能够说出颜色的名称。</w:t>
      </w:r>
    </w:p>
    <w:p w:rsidR="000F79D0" w:rsidRDefault="00D35337" w:rsidP="00AE5E25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能够用手指沾取不同颜色的颜料，在空白的地方由上往下、由左至右有顺序地点画雨滴。</w:t>
      </w:r>
    </w:p>
    <w:p w:rsidR="000F79D0" w:rsidRDefault="00D35337" w:rsidP="00AE5E25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愿意参与美术活动，大胆地在集体面前表达自己。</w:t>
      </w:r>
      <w:bookmarkStart w:id="0" w:name="_GoBack"/>
      <w:bookmarkEnd w:id="0"/>
    </w:p>
    <w:p w:rsidR="000F79D0" w:rsidRDefault="00D35337" w:rsidP="00AE5E25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[</w:t>
      </w:r>
      <w:r>
        <w:rPr>
          <w:rFonts w:ascii="宋体" w:eastAsia="宋体" w:hAnsi="宋体" w:cs="宋体" w:hint="eastAsia"/>
          <w:b/>
          <w:bCs/>
          <w:sz w:val="24"/>
        </w:rPr>
        <w:t>重点、难点</w:t>
      </w:r>
      <w:r>
        <w:rPr>
          <w:rFonts w:ascii="宋体" w:eastAsia="宋体" w:hAnsi="宋体" w:cs="宋体" w:hint="eastAsia"/>
          <w:b/>
          <w:bCs/>
          <w:sz w:val="24"/>
        </w:rPr>
        <w:t xml:space="preserve">] </w:t>
      </w:r>
    </w:p>
    <w:p w:rsidR="000F79D0" w:rsidRDefault="00D35337" w:rsidP="00AE5E2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活动重点：能够用手指沾取不同的颜料，在空白的地方点画雨滴。</w:t>
      </w:r>
    </w:p>
    <w:p w:rsidR="000F79D0" w:rsidRDefault="00D35337" w:rsidP="00AE5E2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活动难点：能够在空白的地方有顺序的点画雨滴，注意雨滴的布局。</w:t>
      </w:r>
    </w:p>
    <w:p w:rsidR="000F79D0" w:rsidRDefault="00D35337" w:rsidP="00AE5E25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[</w:t>
      </w:r>
      <w:r>
        <w:rPr>
          <w:rFonts w:ascii="宋体" w:eastAsia="宋体" w:hAnsi="宋体" w:cs="宋体" w:hint="eastAsia"/>
          <w:b/>
          <w:bCs/>
          <w:sz w:val="24"/>
        </w:rPr>
        <w:t>设计理念</w:t>
      </w:r>
      <w:r>
        <w:rPr>
          <w:rFonts w:ascii="宋体" w:eastAsia="宋体" w:hAnsi="宋体" w:cs="宋体" w:hint="eastAsia"/>
          <w:b/>
          <w:bCs/>
          <w:sz w:val="24"/>
        </w:rPr>
        <w:t>]</w:t>
      </w:r>
    </w:p>
    <w:p w:rsidR="000F79D0" w:rsidRDefault="00D35337" w:rsidP="00AE5E2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《</w:t>
      </w:r>
      <w:r>
        <w:rPr>
          <w:rFonts w:ascii="宋体" w:eastAsia="宋体" w:hAnsi="宋体" w:cs="宋体" w:hint="eastAsia"/>
          <w:sz w:val="24"/>
        </w:rPr>
        <w:t>3-6</w:t>
      </w:r>
      <w:r>
        <w:rPr>
          <w:rFonts w:ascii="宋体" w:eastAsia="宋体" w:hAnsi="宋体" w:cs="宋体" w:hint="eastAsia"/>
          <w:sz w:val="24"/>
        </w:rPr>
        <w:t>岁儿童学习与发展指南</w:t>
      </w:r>
      <w:r>
        <w:rPr>
          <w:rFonts w:ascii="宋体" w:eastAsia="宋体" w:hAnsi="宋体" w:cs="宋体" w:hint="eastAsia"/>
          <w:sz w:val="24"/>
        </w:rPr>
        <w:t>》中指出：</w:t>
      </w:r>
      <w:r>
        <w:rPr>
          <w:rFonts w:ascii="宋体" w:eastAsia="宋体" w:hAnsi="宋体" w:cs="宋体" w:hint="eastAsia"/>
          <w:sz w:val="24"/>
        </w:rPr>
        <w:t>3-4</w:t>
      </w:r>
      <w:r>
        <w:rPr>
          <w:rFonts w:ascii="宋体" w:eastAsia="宋体" w:hAnsi="宋体" w:cs="宋体" w:hint="eastAsia"/>
          <w:sz w:val="24"/>
        </w:rPr>
        <w:t>岁的幼儿能够用简单的色彩大体画出自己想画的人或事物。经过一个学期的涂色活动，孩子们对于颜色已经有了一定的了解，而雨滴也是孩子们生活中经常能够看见的，绘画雨滴不仅可以让孩子们对于颜色的了解更进一步，也可以让孩子们更好地、更愿意去观察周遭的事物。</w:t>
      </w:r>
    </w:p>
    <w:p w:rsidR="000F79D0" w:rsidRDefault="00D35337" w:rsidP="00AE5E25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[</w:t>
      </w:r>
      <w:r>
        <w:rPr>
          <w:rFonts w:ascii="宋体" w:eastAsia="宋体" w:hAnsi="宋体" w:cs="宋体" w:hint="eastAsia"/>
          <w:b/>
          <w:bCs/>
          <w:sz w:val="24"/>
        </w:rPr>
        <w:t>设计思路</w:t>
      </w:r>
      <w:r>
        <w:rPr>
          <w:rFonts w:ascii="宋体" w:eastAsia="宋体" w:hAnsi="宋体" w:cs="宋体" w:hint="eastAsia"/>
          <w:b/>
          <w:bCs/>
          <w:sz w:val="24"/>
        </w:rPr>
        <w:t>]</w:t>
      </w:r>
    </w:p>
    <w:p w:rsidR="000F79D0" w:rsidRDefault="00D35337" w:rsidP="00AE5E2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情境导入，激发兴趣。</w:t>
      </w:r>
    </w:p>
    <w:p w:rsidR="000F79D0" w:rsidRDefault="00D35337" w:rsidP="00AE5E2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观察认识，感知方法。</w:t>
      </w:r>
    </w:p>
    <w:p w:rsidR="000F79D0" w:rsidRDefault="00D35337" w:rsidP="00AE5E2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</w:t>
      </w:r>
      <w:r>
        <w:rPr>
          <w:rFonts w:ascii="宋体" w:eastAsia="宋体" w:hAnsi="宋体" w:cs="宋体" w:hint="eastAsia"/>
          <w:sz w:val="24"/>
        </w:rPr>
        <w:t>幼儿作画，教师指导。</w:t>
      </w:r>
    </w:p>
    <w:p w:rsidR="000F79D0" w:rsidRDefault="00D35337" w:rsidP="00AE5E2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</w:t>
      </w:r>
      <w:r>
        <w:rPr>
          <w:rFonts w:ascii="宋体" w:eastAsia="宋体" w:hAnsi="宋体" w:cs="宋体" w:hint="eastAsia"/>
          <w:sz w:val="24"/>
        </w:rPr>
        <w:t>作品展示，互相欣赏。</w:t>
      </w:r>
    </w:p>
    <w:p w:rsidR="000F79D0" w:rsidRDefault="00D35337" w:rsidP="00AE5E25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[</w:t>
      </w:r>
      <w:r>
        <w:rPr>
          <w:rFonts w:ascii="宋体" w:eastAsia="宋体" w:hAnsi="宋体" w:cs="宋体" w:hint="eastAsia"/>
          <w:b/>
          <w:bCs/>
          <w:sz w:val="24"/>
        </w:rPr>
        <w:t>教学过程</w:t>
      </w:r>
      <w:r>
        <w:rPr>
          <w:rFonts w:ascii="宋体" w:eastAsia="宋体" w:hAnsi="宋体" w:cs="宋体" w:hint="eastAsia"/>
          <w:b/>
          <w:bCs/>
          <w:sz w:val="24"/>
        </w:rPr>
        <w:t>]</w:t>
      </w:r>
    </w:p>
    <w:p w:rsidR="000F79D0" w:rsidRDefault="00D35337" w:rsidP="00AE5E25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情境导入，激发兴趣。</w:t>
      </w:r>
    </w:p>
    <w:p w:rsidR="000F79D0" w:rsidRDefault="00D35337" w:rsidP="00AE5E2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教师播放“下雨”的音乐，让幼儿思考是什么声音。</w:t>
      </w:r>
    </w:p>
    <w:p w:rsidR="000F79D0" w:rsidRDefault="00D35337" w:rsidP="00AE5E2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教师：听，什么声音？</w:t>
      </w:r>
    </w:p>
    <w:p w:rsidR="000F79D0" w:rsidRDefault="00D35337" w:rsidP="00AE5E2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幼儿：下雨的声音。</w:t>
      </w:r>
    </w:p>
    <w:p w:rsidR="000F79D0" w:rsidRDefault="00D35337" w:rsidP="00AE5E2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教师：你们见过雨吗？是什么样子的？</w:t>
      </w:r>
    </w:p>
    <w:p w:rsidR="000F79D0" w:rsidRDefault="00D35337" w:rsidP="00AE5E2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请个别幼儿分别谈一谈雨的样子。</w:t>
      </w:r>
    </w:p>
    <w:p w:rsidR="000F79D0" w:rsidRDefault="00D35337" w:rsidP="00AE5E2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教师小结：雨是一滴一滴从天上落下来的，雨滴是圆圆的，上面有一点尖。</w:t>
      </w:r>
    </w:p>
    <w:p w:rsidR="000F79D0" w:rsidRDefault="00D35337" w:rsidP="00AE5E25">
      <w:pPr>
        <w:numPr>
          <w:ilvl w:val="0"/>
          <w:numId w:val="2"/>
        </w:numPr>
        <w:tabs>
          <w:tab w:val="clear" w:pos="312"/>
        </w:tabs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观察认识，感知方法。</w:t>
      </w:r>
    </w:p>
    <w:p w:rsidR="000F79D0" w:rsidRDefault="00D35337" w:rsidP="00AE5E25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教师出示图片，幼儿观察认识各种颜色。</w:t>
      </w:r>
    </w:p>
    <w:p w:rsidR="000F79D0" w:rsidRDefault="00D35337" w:rsidP="00AE5E2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教师：快看，这是大班的哥哥姐姐画的雨滴，是什么样子的呢？</w:t>
      </w:r>
    </w:p>
    <w:p w:rsidR="000F79D0" w:rsidRDefault="00D35337" w:rsidP="00AE5E2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幼儿大胆回答。</w:t>
      </w:r>
    </w:p>
    <w:p w:rsidR="000F79D0" w:rsidRDefault="00D35337" w:rsidP="00AE5E2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教师小结：这是一场彩虹雨哦，雨滴有各种各样的颜色、红色的、黄色的、蓝色的、绿色的、粉色的。（一边说一边指并且引导幼儿一起说。）</w:t>
      </w:r>
    </w:p>
    <w:p w:rsidR="000F79D0" w:rsidRDefault="00D35337" w:rsidP="00AE5E25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出示材料，激发幼儿创作欲望。</w:t>
      </w:r>
    </w:p>
    <w:p w:rsidR="000F79D0" w:rsidRDefault="00D35337" w:rsidP="00AE5E2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教师：快看，老师这里有什么？</w:t>
      </w:r>
    </w:p>
    <w:p w:rsidR="000F79D0" w:rsidRDefault="00D35337" w:rsidP="00AE5E2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幼儿：颜料（什么颜色的？）红色、粉色、黄色、蓝色、绿色。</w:t>
      </w:r>
    </w:p>
    <w:p w:rsidR="000F79D0" w:rsidRDefault="00D35337" w:rsidP="00AE5E2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教师：你们想不想用这些颜料来画雨滴呢？可是老师没有带笔，要怎么画呢？</w:t>
      </w:r>
    </w:p>
    <w:p w:rsidR="000F79D0" w:rsidRDefault="00D35337" w:rsidP="00AE5E2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今天我要请小手来帮帮忙哦。画在哪里呢？（云朵下面）我点完一个，然后点在哪里呢？（空白的地方）那我来试一试吧。</w:t>
      </w:r>
    </w:p>
    <w:p w:rsidR="000F79D0" w:rsidRDefault="00D35337" w:rsidP="00AE5E2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幼儿观察老师绘画的方式。</w:t>
      </w:r>
    </w:p>
    <w:p w:rsidR="000F79D0" w:rsidRDefault="00D35337" w:rsidP="00AE5E2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教师一边画一边说方法：小手蘸颜料，从上往下点，轻轻摁一摁，一</w:t>
      </w:r>
      <w:r>
        <w:rPr>
          <w:rFonts w:ascii="宋体" w:eastAsia="宋体" w:hAnsi="宋体" w:cs="宋体" w:hint="eastAsia"/>
          <w:sz w:val="24"/>
        </w:rPr>
        <w:t>个雨滴现。</w:t>
      </w:r>
    </w:p>
    <w:p w:rsidR="000F79D0" w:rsidRDefault="00D35337" w:rsidP="00AE5E25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请个别幼儿尝试绘画。</w:t>
      </w:r>
    </w:p>
    <w:p w:rsidR="000F79D0" w:rsidRDefault="00D35337" w:rsidP="00AE5E2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教师：谁想来试一试？</w:t>
      </w:r>
    </w:p>
    <w:p w:rsidR="000F79D0" w:rsidRDefault="00D35337" w:rsidP="00AE5E2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请个别幼儿来尝试。</w:t>
      </w:r>
    </w:p>
    <w:p w:rsidR="000F79D0" w:rsidRDefault="00D35337" w:rsidP="00AE5E2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教师在幼儿操作的过程发现问题并提出要求：记住哦，点完一个颜色，我要换一个颜色要怎么办呢？（毛巾擦一擦）对了，我们用毛巾擦一擦再换。还有，我们要从上往下，从一边点到另一边哦。</w:t>
      </w:r>
    </w:p>
    <w:p w:rsidR="000F79D0" w:rsidRDefault="00D35337" w:rsidP="00AE5E25">
      <w:pPr>
        <w:numPr>
          <w:ilvl w:val="0"/>
          <w:numId w:val="4"/>
        </w:numPr>
        <w:tabs>
          <w:tab w:val="clear" w:pos="312"/>
        </w:tabs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幼儿作画，教师指导。</w:t>
      </w:r>
    </w:p>
    <w:p w:rsidR="000F79D0" w:rsidRDefault="00D35337" w:rsidP="00AE5E2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教师：你们想不想用小手来变出一长漂亮的彩虹雨呢？幼儿：要。</w:t>
      </w:r>
    </w:p>
    <w:p w:rsidR="000F79D0" w:rsidRDefault="00D35337" w:rsidP="00AE5E2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幼儿作画，教师巡回指导。</w:t>
      </w:r>
    </w:p>
    <w:p w:rsidR="000F79D0" w:rsidRDefault="00D35337" w:rsidP="00AE5E25">
      <w:pPr>
        <w:numPr>
          <w:ilvl w:val="0"/>
          <w:numId w:val="5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用各种不同的颜色点画，换颜色记得擦手。</w:t>
      </w:r>
    </w:p>
    <w:p w:rsidR="000F79D0" w:rsidRDefault="00D35337" w:rsidP="00AE5E25">
      <w:pPr>
        <w:numPr>
          <w:ilvl w:val="0"/>
          <w:numId w:val="5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从上往下，从一边到另一边点画。</w:t>
      </w:r>
    </w:p>
    <w:p w:rsidR="000F79D0" w:rsidRDefault="00D35337" w:rsidP="00AE5E25">
      <w:pPr>
        <w:numPr>
          <w:ilvl w:val="0"/>
          <w:numId w:val="5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在云朵下面空白的地方点画。</w:t>
      </w:r>
    </w:p>
    <w:p w:rsidR="000F79D0" w:rsidRDefault="00D35337" w:rsidP="00AE5E25">
      <w:pPr>
        <w:numPr>
          <w:ilvl w:val="0"/>
          <w:numId w:val="6"/>
        </w:numPr>
        <w:tabs>
          <w:tab w:val="clear" w:pos="312"/>
        </w:tabs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作品展示，互相欣赏。</w:t>
      </w:r>
    </w:p>
    <w:p w:rsidR="000F79D0" w:rsidRDefault="00D35337" w:rsidP="00AE5E2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教师：我们一起下了一场漂亮的彩虹雨呢，你看那场雨你最喜欢呢？</w:t>
      </w:r>
    </w:p>
    <w:p w:rsidR="000F79D0" w:rsidRDefault="00D35337" w:rsidP="00AE5E2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幼儿大胆在集体面前说一说自己喜欢的作品和原因。</w:t>
      </w:r>
    </w:p>
    <w:p w:rsidR="000F79D0" w:rsidRDefault="00D35337" w:rsidP="00AE5E2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教师：你们想不想去看看真正的彩虹雨呢？我们一起去外面看看吧。</w:t>
      </w:r>
    </w:p>
    <w:sectPr w:rsidR="000F79D0" w:rsidSect="000F7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337" w:rsidRDefault="00D35337" w:rsidP="00AE5E25">
      <w:r>
        <w:separator/>
      </w:r>
    </w:p>
  </w:endnote>
  <w:endnote w:type="continuationSeparator" w:id="1">
    <w:p w:rsidR="00D35337" w:rsidRDefault="00D35337" w:rsidP="00AE5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337" w:rsidRDefault="00D35337" w:rsidP="00AE5E25">
      <w:r>
        <w:separator/>
      </w:r>
    </w:p>
  </w:footnote>
  <w:footnote w:type="continuationSeparator" w:id="1">
    <w:p w:rsidR="00D35337" w:rsidRDefault="00D35337" w:rsidP="00AE5E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0F1DB"/>
    <w:multiLevelType w:val="singleLevel"/>
    <w:tmpl w:val="5A20F1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20F62D"/>
    <w:multiLevelType w:val="singleLevel"/>
    <w:tmpl w:val="5A20F6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20F78C"/>
    <w:multiLevelType w:val="singleLevel"/>
    <w:tmpl w:val="5A20F78C"/>
    <w:lvl w:ilvl="0">
      <w:start w:val="1"/>
      <w:numFmt w:val="decimal"/>
      <w:suff w:val="nothing"/>
      <w:lvlText w:val="（%1）"/>
      <w:lvlJc w:val="left"/>
    </w:lvl>
  </w:abstractNum>
  <w:abstractNum w:abstractNumId="3">
    <w:nsid w:val="5A2111D3"/>
    <w:multiLevelType w:val="singleLevel"/>
    <w:tmpl w:val="5A2111D3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A21125D"/>
    <w:multiLevelType w:val="singleLevel"/>
    <w:tmpl w:val="5A21125D"/>
    <w:lvl w:ilvl="0">
      <w:start w:val="1"/>
      <w:numFmt w:val="decimal"/>
      <w:suff w:val="nothing"/>
      <w:lvlText w:val="（%1）"/>
      <w:lvlJc w:val="left"/>
    </w:lvl>
  </w:abstractNum>
  <w:abstractNum w:abstractNumId="5">
    <w:nsid w:val="5A211304"/>
    <w:multiLevelType w:val="singleLevel"/>
    <w:tmpl w:val="5A21130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1E7326"/>
    <w:rsid w:val="000F79D0"/>
    <w:rsid w:val="00AE5E25"/>
    <w:rsid w:val="00D35337"/>
    <w:rsid w:val="06CF40E6"/>
    <w:rsid w:val="1F720089"/>
    <w:rsid w:val="24D33877"/>
    <w:rsid w:val="3A537DF3"/>
    <w:rsid w:val="457F2E73"/>
    <w:rsid w:val="4D1E7326"/>
    <w:rsid w:val="5D414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9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E5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E5E25"/>
    <w:rPr>
      <w:kern w:val="2"/>
      <w:sz w:val="18"/>
      <w:szCs w:val="18"/>
    </w:rPr>
  </w:style>
  <w:style w:type="paragraph" w:styleId="a4">
    <w:name w:val="footer"/>
    <w:basedOn w:val="a"/>
    <w:link w:val="Char0"/>
    <w:rsid w:val="00AE5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E5E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1101</Characters>
  <Application>Microsoft Office Word</Application>
  <DocSecurity>0</DocSecurity>
  <Lines>9</Lines>
  <Paragraphs>2</Paragraphs>
  <ScaleCrop>false</ScaleCrop>
  <Company>微软中国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2020-06-03T00:08:00Z</cp:lastPrinted>
  <dcterms:created xsi:type="dcterms:W3CDTF">2017-11-21T08:12:00Z</dcterms:created>
  <dcterms:modified xsi:type="dcterms:W3CDTF">2020-06-03T00:08:00Z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