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E1" w:rsidRDefault="002B5F4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小班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美术</w:t>
      </w:r>
      <w:r w:rsidR="00A63A7D">
        <w:rPr>
          <w:rFonts w:ascii="黑体" w:eastAsia="黑体" w:hAnsi="黑体" w:cs="黑体" w:hint="eastAsia"/>
          <w:b/>
          <w:bCs/>
          <w:sz w:val="32"/>
          <w:szCs w:val="32"/>
        </w:rPr>
        <w:t>活动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 w:rsidR="00A63A7D">
        <w:rPr>
          <w:rFonts w:ascii="黑体" w:eastAsia="黑体" w:hAnsi="黑体" w:cs="黑体" w:hint="eastAsia"/>
          <w:b/>
          <w:bCs/>
          <w:sz w:val="32"/>
          <w:szCs w:val="32"/>
        </w:rPr>
        <w:t>《五彩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的雨滴》</w:t>
      </w:r>
    </w:p>
    <w:p w:rsidR="00A82AE1" w:rsidRDefault="00A63A7D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吴中区</w:t>
      </w:r>
      <w:r w:rsidR="002B5F49">
        <w:rPr>
          <w:rFonts w:ascii="宋体" w:eastAsia="宋体" w:hAnsi="宋体" w:cs="宋体" w:hint="eastAsia"/>
          <w:sz w:val="24"/>
        </w:rPr>
        <w:t>越溪实验小学附属幼儿园</w:t>
      </w:r>
      <w:r w:rsidR="002B5F49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王君妍</w:t>
      </w:r>
      <w:r w:rsidR="002B5F49">
        <w:rPr>
          <w:rFonts w:ascii="宋体" w:eastAsia="宋体" w:hAnsi="宋体" w:cs="宋体" w:hint="eastAsia"/>
          <w:sz w:val="24"/>
        </w:rPr>
        <w:t xml:space="preserve"> </w:t>
      </w:r>
      <w:bookmarkStart w:id="0" w:name="_GoBack"/>
      <w:bookmarkEnd w:id="0"/>
    </w:p>
    <w:p w:rsidR="00A82AE1" w:rsidRDefault="00A63A7D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活动</w:t>
      </w:r>
      <w:r w:rsidR="002B5F49">
        <w:rPr>
          <w:rFonts w:ascii="宋体" w:eastAsia="宋体" w:hAnsi="宋体" w:cs="宋体" w:hint="eastAsia"/>
          <w:sz w:val="24"/>
        </w:rPr>
        <w:t>目标</w:t>
      </w:r>
    </w:p>
    <w:p w:rsidR="00A82AE1" w:rsidRDefault="002B5F49" w:rsidP="00A63A7D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能够用手指沾取不同颜色的颜料，在空白的地方由上往下、由左至右有顺序地点画雨滴。</w:t>
      </w:r>
      <w:r>
        <w:rPr>
          <w:rFonts w:ascii="宋体" w:eastAsia="宋体" w:hAnsi="宋体" w:cs="宋体" w:hint="eastAsia"/>
          <w:sz w:val="24"/>
        </w:rPr>
        <w:t xml:space="preserve">  </w:t>
      </w:r>
    </w:p>
    <w:p w:rsidR="00A82AE1" w:rsidRDefault="002B5F49" w:rsidP="00A63A7D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愿意参与美术活动，大胆地在集体面前表达自己。</w:t>
      </w:r>
    </w:p>
    <w:p w:rsidR="00A82AE1" w:rsidRDefault="00A63A7D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活动</w:t>
      </w:r>
      <w:r w:rsidR="002B5F49">
        <w:rPr>
          <w:rFonts w:ascii="宋体" w:eastAsia="宋体" w:hAnsi="宋体" w:cs="宋体" w:hint="eastAsia"/>
          <w:sz w:val="24"/>
        </w:rPr>
        <w:t>过程</w:t>
      </w:r>
    </w:p>
    <w:p w:rsidR="00A82AE1" w:rsidRDefault="002B5F49" w:rsidP="00A63A7D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情境导入，激发兴趣。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教师播放“下雨”的音乐，让幼儿思考是什么声音。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教师：听，什么声音？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幼儿：下雨的声音。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教师：你们见过雨吗？是什么样子的？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请个别幼儿分别谈一谈雨的样子。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教师小结：雨是一滴一滴从天上落下来的，雨滴是圆圆的，上面有一点尖。</w:t>
      </w:r>
    </w:p>
    <w:p w:rsidR="00A82AE1" w:rsidRDefault="002B5F49" w:rsidP="00A63A7D">
      <w:pPr>
        <w:numPr>
          <w:ilvl w:val="0"/>
          <w:numId w:val="2"/>
        </w:numPr>
        <w:tabs>
          <w:tab w:val="clear" w:pos="312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观察认识，感知方法。</w:t>
      </w:r>
    </w:p>
    <w:p w:rsidR="00A82AE1" w:rsidRDefault="002B5F49" w:rsidP="00A63A7D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教师出示图片，幼儿观察认识各种颜色。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教师：快看，这是大班的哥哥姐姐画的雨滴，是什么样子的呢？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幼儿大胆回答。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教师小结：这是一场彩虹雨哦，雨滴有各种各样的颜色、红色的、黄色的、蓝色的、绿色的、粉色的。（一边说一边指并且引导幼儿一起说。）</w:t>
      </w:r>
    </w:p>
    <w:p w:rsidR="00A82AE1" w:rsidRDefault="002B5F49" w:rsidP="00A63A7D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出示材料，激发幼儿创作欲望。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教师：快看，老师这里有什么？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幼儿：颜料（什么颜色的？）红色、粉色、黄色、蓝色、绿色。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教师：你们想不想用这些颜料来画雨滴呢？可是老师没有带笔，要怎么画呢？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今天我要请小手来帮帮忙哦。画在哪里呢？（云朵下面）我点完一个，然后点在哪里呢？（空白的地方）那我来试一试吧。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幼儿观察老师绘画的方式。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教师一边画一边说方法：小手蘸颜料，从上往下点，轻轻摁一摁，一</w:t>
      </w:r>
      <w:r>
        <w:rPr>
          <w:rFonts w:ascii="宋体" w:eastAsia="宋体" w:hAnsi="宋体" w:cs="宋体" w:hint="eastAsia"/>
          <w:sz w:val="24"/>
        </w:rPr>
        <w:t>个雨滴现。</w:t>
      </w:r>
    </w:p>
    <w:p w:rsidR="00A82AE1" w:rsidRDefault="002B5F49" w:rsidP="00A63A7D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请个别幼儿尝试绘画。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教师：谁想来试一试？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请个别幼儿来尝试。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教师在幼儿操作的过程发现问题并提出要求：记住哦，点完一个颜色，我要换一个颜色要怎么办呢？（毛巾擦一擦）对了，我们用毛巾擦一擦再换。还有，我们要从上往下，从一边点到另一边哦。</w:t>
      </w:r>
    </w:p>
    <w:p w:rsidR="00A82AE1" w:rsidRDefault="002B5F49" w:rsidP="00A63A7D">
      <w:pPr>
        <w:numPr>
          <w:ilvl w:val="0"/>
          <w:numId w:val="4"/>
        </w:numPr>
        <w:tabs>
          <w:tab w:val="clear" w:pos="312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幼儿作画，教师指导。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教师：你们想不想用小手来变出一长漂亮的彩虹雨呢？幼儿：要。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幼儿作画，教师巡回指导。</w:t>
      </w:r>
    </w:p>
    <w:p w:rsidR="00A82AE1" w:rsidRDefault="002B5F49" w:rsidP="00A63A7D">
      <w:pPr>
        <w:numPr>
          <w:ilvl w:val="0"/>
          <w:numId w:val="5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用各种不同的颜色点画，换颜色记得擦手。</w:t>
      </w:r>
    </w:p>
    <w:p w:rsidR="00A82AE1" w:rsidRDefault="002B5F49" w:rsidP="00A63A7D">
      <w:pPr>
        <w:numPr>
          <w:ilvl w:val="0"/>
          <w:numId w:val="5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从上往下，从一边到另一边点画。</w:t>
      </w:r>
    </w:p>
    <w:p w:rsidR="00A82AE1" w:rsidRDefault="002B5F49" w:rsidP="00A63A7D">
      <w:pPr>
        <w:numPr>
          <w:ilvl w:val="0"/>
          <w:numId w:val="5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在云朵下面空白的地方点画。</w:t>
      </w:r>
    </w:p>
    <w:p w:rsidR="00A82AE1" w:rsidRDefault="002B5F49" w:rsidP="00A63A7D"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作品展示，互相欣赏。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教师：我们一起下了一场漂亮的彩虹</w:t>
      </w:r>
      <w:r>
        <w:rPr>
          <w:rFonts w:ascii="宋体" w:eastAsia="宋体" w:hAnsi="宋体" w:cs="宋体" w:hint="eastAsia"/>
          <w:sz w:val="24"/>
        </w:rPr>
        <w:t>雨呢，你看那场雨你最喜欢呢？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幼儿大胆在集体面前说一说自己喜欢的作品和原因。</w:t>
      </w:r>
    </w:p>
    <w:p w:rsidR="00A82AE1" w:rsidRDefault="002B5F49" w:rsidP="00A63A7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教师：你们想不想去看看真正的彩虹雨呢？我们一起去外面看看吧。</w:t>
      </w:r>
    </w:p>
    <w:sectPr w:rsidR="00A82AE1" w:rsidSect="00A82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F49" w:rsidRDefault="002B5F49" w:rsidP="00A63A7D">
      <w:r>
        <w:separator/>
      </w:r>
    </w:p>
  </w:endnote>
  <w:endnote w:type="continuationSeparator" w:id="0">
    <w:p w:rsidR="002B5F49" w:rsidRDefault="002B5F49" w:rsidP="00A6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F49" w:rsidRDefault="002B5F49" w:rsidP="00A63A7D">
      <w:r>
        <w:separator/>
      </w:r>
    </w:p>
  </w:footnote>
  <w:footnote w:type="continuationSeparator" w:id="0">
    <w:p w:rsidR="002B5F49" w:rsidRDefault="002B5F49" w:rsidP="00A63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0F1DB"/>
    <w:multiLevelType w:val="singleLevel"/>
    <w:tmpl w:val="5A20F1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20F62D"/>
    <w:multiLevelType w:val="singleLevel"/>
    <w:tmpl w:val="5A20F6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F78C"/>
    <w:multiLevelType w:val="singleLevel"/>
    <w:tmpl w:val="5A20F78C"/>
    <w:lvl w:ilvl="0">
      <w:start w:val="1"/>
      <w:numFmt w:val="decimal"/>
      <w:suff w:val="nothing"/>
      <w:lvlText w:val="（%1）"/>
      <w:lvlJc w:val="left"/>
    </w:lvl>
  </w:abstractNum>
  <w:abstractNum w:abstractNumId="3">
    <w:nsid w:val="5A2111D3"/>
    <w:multiLevelType w:val="singleLevel"/>
    <w:tmpl w:val="5A2111D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21125D"/>
    <w:multiLevelType w:val="singleLevel"/>
    <w:tmpl w:val="5A21125D"/>
    <w:lvl w:ilvl="0">
      <w:start w:val="1"/>
      <w:numFmt w:val="decimal"/>
      <w:suff w:val="nothing"/>
      <w:lvlText w:val="（%1）"/>
      <w:lvlJc w:val="left"/>
    </w:lvl>
  </w:abstractNum>
  <w:abstractNum w:abstractNumId="5">
    <w:nsid w:val="5A211304"/>
    <w:multiLevelType w:val="singleLevel"/>
    <w:tmpl w:val="5A21130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1E7326"/>
    <w:rsid w:val="002B5F49"/>
    <w:rsid w:val="00A63A7D"/>
    <w:rsid w:val="00A82AE1"/>
    <w:rsid w:val="06CF40E6"/>
    <w:rsid w:val="1F720089"/>
    <w:rsid w:val="24D33877"/>
    <w:rsid w:val="3A537DF3"/>
    <w:rsid w:val="4D1E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A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3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3A7D"/>
    <w:rPr>
      <w:kern w:val="2"/>
      <w:sz w:val="18"/>
      <w:szCs w:val="18"/>
    </w:rPr>
  </w:style>
  <w:style w:type="paragraph" w:styleId="a4">
    <w:name w:val="footer"/>
    <w:basedOn w:val="a"/>
    <w:link w:val="Char0"/>
    <w:rsid w:val="00A63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3A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2017-11-21T08:12:00Z</dcterms:created>
  <dcterms:modified xsi:type="dcterms:W3CDTF">2020-06-05T06:30:00Z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